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Spacing w:w="0" w:type="dxa"/>
        <w:tblInd w:w="-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AB70B1" w:rsidRPr="00AB70B1" w:rsidTr="00AB70B1">
        <w:trPr>
          <w:tblCellSpacing w:w="0" w:type="dxa"/>
        </w:trPr>
        <w:tc>
          <w:tcPr>
            <w:tcW w:w="10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B1" w:rsidRP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hu-HU"/>
              </w:rPr>
              <w:t>Gyakorló feladatok az Elektrotechnika és Irányítástechnika I. zárthelyihez</w:t>
            </w:r>
          </w:p>
          <w:p w:rsidR="00AB70B1" w:rsidRP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B70B1" w:rsidRPr="00AB70B1" w:rsidTr="00AB70B1">
        <w:trPr>
          <w:tblCellSpacing w:w="0" w:type="dxa"/>
        </w:trPr>
        <w:tc>
          <w:tcPr>
            <w:tcW w:w="10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B1" w:rsidRPr="00AB70B1" w:rsidRDefault="00AB70B1" w:rsidP="00AB70B1">
            <w:pPr>
              <w:tabs>
                <w:tab w:val="left" w:pos="315"/>
              </w:tabs>
              <w:spacing w:after="0" w:line="240" w:lineRule="auto"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Egy 12kW-os gép 0,7 teljesítménytényezővel működik. Ezt szinkron motorral javítjuk, amely </w:t>
            </w:r>
          </w:p>
          <w:p w:rsidR="00AB70B1" w:rsidRPr="00AB70B1" w:rsidRDefault="00AB70B1" w:rsidP="00AB70B1">
            <w:pPr>
              <w:spacing w:after="0" w:line="240" w:lineRule="auto"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 kW hatásos teljesítményt vesz fel a hálózatból, és 6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kVAr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meddő teljesítményt táplál vissza a hálózatba. Mekkora lesz a javított teljesítménytényező, és mekkorák lesznek a javított rendszer teljesítményei?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P=12kW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cosφ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=0,7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=6 kW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6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kVAr</w:t>
            </w:r>
            <w:proofErr w:type="spellEnd"/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S=P/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cosφ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=12 kW/0,7=17,142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Q= (S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1/2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(17,142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12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1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/2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12,241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kVAr</w:t>
            </w:r>
            <w:proofErr w:type="spellEnd"/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javított rendszerben:</w:t>
            </w: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S’= [(P+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+(Q –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]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1/2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[(12+6)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+(12,241 – 6)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]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1/2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19,051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</w:t>
            </w:r>
            <w:proofErr w:type="spellEnd"/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cosφ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’ = (P+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)/S’ =(12+6)/19,051=0,944</w:t>
            </w: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Q’=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=12,241-6=6,241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kVAr</w:t>
            </w:r>
            <w:proofErr w:type="spellEnd"/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 transzformátor primer tekercsének menetszáma N1=2400, a hálózati feszültség 230V/50Hz. Mekkora áram folyik a primer körben, ha a 24V szekunder feszültség esetén 1,84A szekunder áram folyik? Mekkora a látszólagos és wattos teljesítmény és a hatásfok, ha cosφ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=0,74, és a veszteségek összege 6,7W.</w:t>
            </w:r>
          </w:p>
          <w:p w:rsidR="00AB70B1" w:rsidRPr="00AB70B1" w:rsidRDefault="00AB70B1" w:rsidP="00AB70B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I1=I2 U2/U1=1,84A 24V/230V=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0,192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szekunder oldali látszólagos teljesítmény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S2=I2 U2=1,84A 24V=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44,16 VA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wattos teljesítmény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P2=S2 cosφ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=44,16 VA 0,74=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32,678 W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transzformátor hatásfoka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η=P2/(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P2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veszt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)=32,678W/(32,678W + 6.7W)=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0,829,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vagyis 82,9%.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Mekkora 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szlipje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motornak, amelynek légrés teljesítménye 8,4 kW, kimeneti teljesítménye a tengelyen 7,6 kW, a súrlódási veszteség pedig 0,25 kW?</w:t>
            </w: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s= (P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t2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/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L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×100% =[(P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)/P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]×100%=[( 8,4-7,6-0,25)/8,4]×100%=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6,5%</w:t>
            </w:r>
          </w:p>
          <w:p w:rsid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AB70B1" w:rsidRP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Egy egyenáramú generátor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i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=13V indukált feszültséget állít elő 8000Mx fluxus esetén. A generátor belső ellenállása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=0.42 Ohm, a terhelés ellenállása 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=1.38 Ohm, a póluspárok száma </w:t>
            </w:r>
            <w:smartTag w:uri="urn:schemas-microsoft-com:office:smarttags" w:element="metricconverter">
              <w:smartTagPr>
                <w:attr w:name="ProductID" w:val="2, a"/>
              </w:smartTagPr>
              <w:r w:rsidRPr="00AB70B1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2, a</w:t>
              </w:r>
            </w:smartTag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gépállandó értéke c=2000. Mekkora az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armatúra áram, a generátor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kapocsfeszültség, és milyen fordulatszámmal kell a tengelyt megforgatni?</w:t>
            </w:r>
          </w:p>
          <w:p w:rsidR="00AB70B1" w:rsidRPr="00AB70B1" w:rsidRDefault="00AB70B1" w:rsidP="00AB70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i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/(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)=13V/(0,42 Ohm+1,38 Ohm)= </w:t>
            </w:r>
            <w:smartTag w:uri="urn:schemas-microsoft-com:office:smarttags" w:element="metricconverter">
              <w:smartTagPr>
                <w:attr w:name="ProductID" w:val="7,22 A"/>
              </w:smartTagPr>
              <w:r w:rsidRPr="00AB7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hu-HU"/>
                </w:rPr>
                <w:t xml:space="preserve">7,22 </w:t>
              </w:r>
              <w:proofErr w:type="gramStart"/>
              <w:r w:rsidRPr="00AB7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hu-HU"/>
                </w:rPr>
                <w:t>A</w:t>
              </w:r>
            </w:smartTag>
            <w:proofErr w:type="gramEnd"/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=7,22A × 1,38Ohm=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9,96 V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fordulatszámot az indukált feszültségből tudjuk számítani: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i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=c Φ n, ahol C=2000.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i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c Φ n=2000×8000×10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-8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× n </w:t>
            </w:r>
          </w:p>
          <w:p w:rsidR="00AB70B1" w:rsidRPr="00AB70B1" w:rsidRDefault="00AB70B1" w:rsidP="00AB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Ebből</w:t>
            </w:r>
          </w:p>
          <w:p w:rsidR="00AB70B1" w:rsidRPr="00AB70B1" w:rsidRDefault="00AB70B1" w:rsidP="00AB70B1">
            <w:pPr>
              <w:spacing w:after="10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n= 13V/(2000×8000×10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-8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)=13/0,16=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81,25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ford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/mp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0B1" w:rsidRPr="00AB70B1" w:rsidRDefault="00AB70B1" w:rsidP="00AB70B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=500V kapocsfeszültségű egyenáramú motor névleges armatúra árama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an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=50A, üresjárati fordulatszáma 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=1000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ford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,/perc, belső ellenállása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=0,18 Ohm. Mekkora teljesítményt szolgáltat a gép 78%-os hatásfoknál? Mekkora lesz a fordulatszáma teljes terhelésnél? 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P=η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an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0,78×500V×50A=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19500 W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motor üresjárati fordulatszáma: 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/c Φ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motor terhelés alatti fordulatszáma: n=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)/ c Φ 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Ezekből:</w:t>
            </w:r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n/ 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)/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</w:p>
          <w:p w:rsidR="00AB70B1" w:rsidRPr="00AB70B1" w:rsidRDefault="00AB70B1" w:rsidP="00AB70B1">
            <w:pPr>
              <w:spacing w:before="100" w:beforeAutospacing="1" w:after="100" w:afterAutospacing="1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n=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a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b</w:t>
            </w:r>
            <w:proofErr w:type="spellEnd"/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)/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=1000ford/perc × (500V-50A×0,18 Ohm)/500V=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982 Ford/perc</w:t>
            </w:r>
          </w:p>
          <w:p w:rsidR="00AB70B1" w:rsidRPr="00AB70B1" w:rsidRDefault="00AB70B1" w:rsidP="00AB70B1">
            <w:pPr>
              <w:numPr>
                <w:ilvl w:val="0"/>
                <w:numId w:val="2"/>
              </w:numPr>
              <w:tabs>
                <w:tab w:val="left" w:pos="7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 kördiagramból kapott adatok a következők: 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légrésteljesítmény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metszéke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=3,1 cm, a mechanikai teljesítmény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metszéke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pedig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=2,9 cm. Az alkalmazott lépték k=3A/cm. A gép 400V feszültségről üzemel, a pólusok száma 4. Mekkora 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szlip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nyomaték ebben a munkapontban?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légrésteljesítmény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metszékéből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=k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3A/cm×3,1cm=9,3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mechanikai teljesítmény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metszékéből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=k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3A/cm×2,9cm=8,7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légrésteljesítmény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3 u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3× 400V × 9,3A= 11160 W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mechanikai teljesítmény: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3 u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3× 400V × 8,7A= 10440 W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szlip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S=P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ahol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ebből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t2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S= (P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proofErr w:type="spellStart"/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)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 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L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(11160W – 10440W)/11160W=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0,064, 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S=6,4%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mechanikai nyomaték: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Pr="00AB7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sym w:font="Symbol" w:char="F077"/>
            </w:r>
            <w:r w:rsidRPr="00AB7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=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mech</w:t>
            </w:r>
            <w:proofErr w:type="spell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</w:t>
            </w:r>
            <w:r w:rsidRPr="00AB7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sym w:font="Symbol" w:char="F070"/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n, ahol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 = </w:t>
            </w:r>
            <w:proofErr w:type="gramStart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1-s) és 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=f/p.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50/2 = 25 1/mp</w:t>
            </w:r>
          </w:p>
          <w:p w:rsidR="00AB70B1" w:rsidRPr="00AB70B1" w:rsidRDefault="00AB70B1" w:rsidP="00AB70B1">
            <w:pPr>
              <w:tabs>
                <w:tab w:val="left" w:pos="70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n= 25 1/mp × (1-0,064)= </w:t>
            </w:r>
            <w:r w:rsidRPr="00AB7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23,4 1/mp = 1404 1/perc</w:t>
            </w:r>
          </w:p>
        </w:tc>
      </w:tr>
    </w:tbl>
    <w:p w:rsidR="00E33B07" w:rsidRPr="00AB70B1" w:rsidRDefault="00E33B07">
      <w:pPr>
        <w:rPr>
          <w:rFonts w:ascii="Times New Roman" w:hAnsi="Times New Roman" w:cs="Times New Roman"/>
          <w:sz w:val="24"/>
          <w:szCs w:val="24"/>
        </w:rPr>
      </w:pPr>
    </w:p>
    <w:sectPr w:rsidR="00E33B07" w:rsidRPr="00AB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BB4"/>
    <w:multiLevelType w:val="hybridMultilevel"/>
    <w:tmpl w:val="C4FEC0D4"/>
    <w:lvl w:ilvl="0" w:tplc="040E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C121A"/>
    <w:multiLevelType w:val="hybridMultilevel"/>
    <w:tmpl w:val="42A06242"/>
    <w:lvl w:ilvl="0" w:tplc="198A0E7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B1"/>
    <w:rsid w:val="00AB70B1"/>
    <w:rsid w:val="00E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B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B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Bódi Gabriella</dc:creator>
  <cp:lastModifiedBy>Bódi Gabriella</cp:lastModifiedBy>
  <cp:revision>1</cp:revision>
  <dcterms:created xsi:type="dcterms:W3CDTF">2016-09-28T09:53:00Z</dcterms:created>
  <dcterms:modified xsi:type="dcterms:W3CDTF">2016-09-28T09:56:00Z</dcterms:modified>
</cp:coreProperties>
</file>